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8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机械租赁报价单</w:t>
      </w:r>
    </w:p>
    <w:tbl>
      <w:tblPr>
        <w:tblStyle w:val="9"/>
        <w:tblpPr w:leftFromText="180" w:rightFromText="180" w:vertAnchor="text" w:horzAnchor="page" w:tblpXSpec="center" w:tblpY="33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5"/>
        <w:gridCol w:w="2216"/>
        <w:gridCol w:w="825"/>
        <w:gridCol w:w="1420"/>
        <w:gridCol w:w="198"/>
        <w:gridCol w:w="1141"/>
        <w:gridCol w:w="134"/>
        <w:gridCol w:w="1910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岳池县同兴镇2025年以工代赈示范工程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供应商名称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数量（以实际量为准）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260#挖机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150#挖机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90#挖机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(2台)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320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压路机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自卸汽车 5t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自卸汽车 8t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混凝土搅拌机（0.75m3）、切缝机、磨光机、振动棒、夯实机全套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混凝土搅拌机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含发电机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（0.5m3）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1.以上报价含税费、运输、维修、燃油、发电机费及上下车费，含操作员工资，且需运送至指定地点。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报价单位可根据经营范围和意愿在报价表上选择某一单项机械报价，也可以选择多项机械报价。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所有机械租赁按照最终实际用量结算，具体事宜以合同约定为准。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vVs9BtUAAAAIAQAADwAAAAAA&#10;AAABACAAAAA4AAAAZHJzL2Rvd25yZXYueG1sUEsBAhQAFAAAAAgAh07iQPQJJ5fHAQAAmQMAAA4A&#10;AAAAAAAAAQAgAAAAO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GZhNzlhZmJlNzA2MmY2MTFlZDcxYjg2ZGZiOTEifQ=="/>
  </w:docVars>
  <w:rsids>
    <w:rsidRoot w:val="49740168"/>
    <w:rsid w:val="02B765B2"/>
    <w:rsid w:val="04566490"/>
    <w:rsid w:val="05461B09"/>
    <w:rsid w:val="05F926F9"/>
    <w:rsid w:val="06192732"/>
    <w:rsid w:val="061F2A86"/>
    <w:rsid w:val="06640499"/>
    <w:rsid w:val="06FF4665"/>
    <w:rsid w:val="080B0F58"/>
    <w:rsid w:val="08D12032"/>
    <w:rsid w:val="08E004A3"/>
    <w:rsid w:val="08E91129"/>
    <w:rsid w:val="09396F70"/>
    <w:rsid w:val="0C9D6AEA"/>
    <w:rsid w:val="0D4E1EA3"/>
    <w:rsid w:val="0D660F9A"/>
    <w:rsid w:val="0D96694A"/>
    <w:rsid w:val="0E7D3613"/>
    <w:rsid w:val="11360C84"/>
    <w:rsid w:val="12A04F4F"/>
    <w:rsid w:val="12DA607E"/>
    <w:rsid w:val="13985C26"/>
    <w:rsid w:val="13CE7899"/>
    <w:rsid w:val="14457ECD"/>
    <w:rsid w:val="154851BB"/>
    <w:rsid w:val="16685D83"/>
    <w:rsid w:val="16E41182"/>
    <w:rsid w:val="16FA0A5C"/>
    <w:rsid w:val="1C0A168B"/>
    <w:rsid w:val="1E193E07"/>
    <w:rsid w:val="1E9A07C8"/>
    <w:rsid w:val="1F174D12"/>
    <w:rsid w:val="1F5F584A"/>
    <w:rsid w:val="207D4F96"/>
    <w:rsid w:val="22F4099F"/>
    <w:rsid w:val="240D6B03"/>
    <w:rsid w:val="242E1194"/>
    <w:rsid w:val="24771887"/>
    <w:rsid w:val="24AB41ED"/>
    <w:rsid w:val="25A14E0E"/>
    <w:rsid w:val="28FE2577"/>
    <w:rsid w:val="29A273A6"/>
    <w:rsid w:val="2A8329A5"/>
    <w:rsid w:val="2AA42CAA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30395C43"/>
    <w:rsid w:val="31615451"/>
    <w:rsid w:val="322F72FD"/>
    <w:rsid w:val="32F11300"/>
    <w:rsid w:val="33675293"/>
    <w:rsid w:val="342F1837"/>
    <w:rsid w:val="35E46651"/>
    <w:rsid w:val="366405CA"/>
    <w:rsid w:val="36B75890"/>
    <w:rsid w:val="373830F8"/>
    <w:rsid w:val="3B835F49"/>
    <w:rsid w:val="3BC42593"/>
    <w:rsid w:val="3BD7EDD5"/>
    <w:rsid w:val="3C090BBF"/>
    <w:rsid w:val="3CB94393"/>
    <w:rsid w:val="3CEA6C43"/>
    <w:rsid w:val="3E3D1DE7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50473FDB"/>
    <w:rsid w:val="513B5867"/>
    <w:rsid w:val="522400A9"/>
    <w:rsid w:val="536F0968"/>
    <w:rsid w:val="53CF101F"/>
    <w:rsid w:val="53FD32A8"/>
    <w:rsid w:val="543D5452"/>
    <w:rsid w:val="553B7BE4"/>
    <w:rsid w:val="55FB55C5"/>
    <w:rsid w:val="56095F34"/>
    <w:rsid w:val="56A460FF"/>
    <w:rsid w:val="575B7A8F"/>
    <w:rsid w:val="5785783C"/>
    <w:rsid w:val="58733B38"/>
    <w:rsid w:val="58CE0D6F"/>
    <w:rsid w:val="5BAA161F"/>
    <w:rsid w:val="5C8400C2"/>
    <w:rsid w:val="5F645F89"/>
    <w:rsid w:val="633546C6"/>
    <w:rsid w:val="63892526"/>
    <w:rsid w:val="64CC6AAA"/>
    <w:rsid w:val="65BB267B"/>
    <w:rsid w:val="65DA0D53"/>
    <w:rsid w:val="6787315C"/>
    <w:rsid w:val="67B04461"/>
    <w:rsid w:val="68B00491"/>
    <w:rsid w:val="6A072E6E"/>
    <w:rsid w:val="6B2A0087"/>
    <w:rsid w:val="6BA20565"/>
    <w:rsid w:val="6F1E1FBC"/>
    <w:rsid w:val="6F885CC3"/>
    <w:rsid w:val="701A11C1"/>
    <w:rsid w:val="70DE34DD"/>
    <w:rsid w:val="713303A3"/>
    <w:rsid w:val="71A32941"/>
    <w:rsid w:val="7318110C"/>
    <w:rsid w:val="766D532F"/>
    <w:rsid w:val="77387FCF"/>
    <w:rsid w:val="78021921"/>
    <w:rsid w:val="78817895"/>
    <w:rsid w:val="794013BD"/>
    <w:rsid w:val="79407D80"/>
    <w:rsid w:val="7A806204"/>
    <w:rsid w:val="7D2012E9"/>
    <w:rsid w:val="7D331212"/>
    <w:rsid w:val="7D56375A"/>
    <w:rsid w:val="7F963AE5"/>
    <w:rsid w:val="7FD599C7"/>
    <w:rsid w:val="7FDBA57B"/>
    <w:rsid w:val="7FE972BC"/>
    <w:rsid w:val="AFDFED94"/>
    <w:rsid w:val="BCCD3A14"/>
    <w:rsid w:val="BF172153"/>
    <w:rsid w:val="CA2F78A4"/>
    <w:rsid w:val="CC9F8998"/>
    <w:rsid w:val="F3FF0A41"/>
    <w:rsid w:val="FAF2F65C"/>
    <w:rsid w:val="FB6B649C"/>
    <w:rsid w:val="FBF85334"/>
    <w:rsid w:val="FFDAD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3924</Words>
  <Characters>4627</Characters>
  <Lines>0</Lines>
  <Paragraphs>0</Paragraphs>
  <TotalTime>3</TotalTime>
  <ScaleCrop>false</ScaleCrop>
  <LinksUpToDate>false</LinksUpToDate>
  <CharactersWithSpaces>4653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2024-11-09T09:07:00Z</dcterms:created>
  <dc:creator>[小小小小小果子]</dc:creator>
  <cp:lastModifiedBy>wangcheng</cp:lastModifiedBy>
  <dcterms:modified xsi:type="dcterms:W3CDTF">2024-11-13T10:08:01Z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96F445CE1AFAB5A9010A3467947FF868</vt:lpwstr>
  </property>
</Properties>
</file>